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5B" w:rsidRPr="00DF18BB" w:rsidRDefault="0023635B" w:rsidP="00DF18B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9_ «_Д_» класс</w:t>
      </w:r>
    </w:p>
    <w:tbl>
      <w:tblPr>
        <w:tblStyle w:val="a3"/>
        <w:tblW w:w="16650" w:type="dxa"/>
        <w:tblLayout w:type="fixed"/>
        <w:tblLook w:val="04A0"/>
      </w:tblPr>
      <w:tblGrid>
        <w:gridCol w:w="740"/>
        <w:gridCol w:w="928"/>
        <w:gridCol w:w="1674"/>
        <w:gridCol w:w="1444"/>
        <w:gridCol w:w="11864"/>
      </w:tblGrid>
      <w:tr w:rsidR="0023635B" w:rsidTr="00DF18BB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23635B" w:rsidTr="00DF18BB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08.11-12.11.</w:t>
            </w:r>
          </w:p>
          <w:p w:rsidR="0023635B" w:rsidRDefault="0023635B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5B" w:rsidRDefault="0023635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5B" w:rsidRDefault="0023635B">
            <w:pPr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Михайловна</w:t>
            </w:r>
          </w:p>
          <w:p w:rsidR="0023635B" w:rsidRDefault="0023635B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8(9501911732)</w:t>
            </w: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5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Зрительный и пространственный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гнозис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8BB" w:rsidRPr="00221C2C" w:rsidRDefault="00DF18BB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221C2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Упражнение 1. </w:t>
            </w: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F18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38825" cy="3924300"/>
                  <wp:effectExtent l="19050" t="0" r="9525" b="0"/>
                  <wp:docPr id="4" name="Рисунок 1" descr="C:\Documents and Settings\Домчук\Рабочий стол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омчук\Рабочий стол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11621" cy="4981575"/>
                  <wp:effectExtent l="19050" t="0" r="3479" b="0"/>
                  <wp:docPr id="6" name="Рисунок 2" descr="C:\Documents and Settings\Домчук\Рабочий стол\17-e140471618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Домчук\Рабочий стол\17-e140471618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091" cy="498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8BB" w:rsidRDefault="00DF18BB" w:rsidP="00DF18BB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F18B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Упражнение 2. </w:t>
            </w:r>
          </w:p>
          <w:p w:rsidR="00DF18BB" w:rsidRDefault="00DF18BB" w:rsidP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Стимульный</w:t>
            </w:r>
            <w:proofErr w:type="spellEnd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буквенный материал (найди все буквы Е – зачеркни, найди буквы </w:t>
            </w:r>
            <w:proofErr w:type="gramStart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Ж-</w:t>
            </w:r>
            <w:proofErr w:type="gramEnd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подчеркни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выполнение 4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  <w:r w:rsidR="00055A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Сколько рядов успе</w:t>
            </w:r>
            <w:proofErr w:type="gramStart"/>
            <w:r w:rsidR="00055AAC">
              <w:rPr>
                <w:rFonts w:ascii="Times New Roman" w:hAnsi="Times New Roman" w:cs="Times New Roman"/>
                <w:b/>
                <w:sz w:val="24"/>
                <w:szCs w:val="24"/>
              </w:rPr>
              <w:t>л(</w:t>
            </w:r>
            <w:proofErr w:type="gramEnd"/>
            <w:r w:rsidR="00055AAC">
              <w:rPr>
                <w:rFonts w:ascii="Times New Roman" w:hAnsi="Times New Roman" w:cs="Times New Roman"/>
                <w:b/>
                <w:sz w:val="24"/>
                <w:szCs w:val="24"/>
              </w:rPr>
              <w:t>а) просмотреть?</w:t>
            </w: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F18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5972175"/>
                  <wp:effectExtent l="19050" t="0" r="0" b="0"/>
                  <wp:docPr id="3" name="Рисунок 1" descr="сканирование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6000"/>
                          </a:blip>
                          <a:srcRect l="6383" t="2135" r="3152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DF18BB" w:rsidRDefault="00DF18BB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0" cy="3505200"/>
                  <wp:effectExtent l="19050" t="0" r="0" b="0"/>
                  <wp:docPr id="2" name="Рисунок 1" descr="C:\Documents and Settings\Домчук\Рабочий стол\17-e140471618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Домчук\Рабочий стол\17-e140471618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956" cy="350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8F1" w:rsidRDefault="000D58F1" w:rsidP="00DF18BB">
      <w:pPr>
        <w:spacing w:line="240" w:lineRule="auto"/>
      </w:pPr>
    </w:p>
    <w:sectPr w:rsidR="000D58F1" w:rsidSect="00553D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635B"/>
    <w:rsid w:val="00055AAC"/>
    <w:rsid w:val="000D58F1"/>
    <w:rsid w:val="00221C2C"/>
    <w:rsid w:val="0023635B"/>
    <w:rsid w:val="002D4D5D"/>
    <w:rsid w:val="00553D0B"/>
    <w:rsid w:val="005C6E75"/>
    <w:rsid w:val="00925C2C"/>
    <w:rsid w:val="00DF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63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Квартира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Домчук</dc:creator>
  <cp:keywords/>
  <dc:description/>
  <cp:lastModifiedBy>Домчук</cp:lastModifiedBy>
  <cp:revision>8</cp:revision>
  <dcterms:created xsi:type="dcterms:W3CDTF">2021-11-06T07:44:00Z</dcterms:created>
  <dcterms:modified xsi:type="dcterms:W3CDTF">2021-11-06T08:34:00Z</dcterms:modified>
</cp:coreProperties>
</file>