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21" w:rsidRPr="00EA02B4" w:rsidRDefault="00F64621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2389"/>
        <w:gridCol w:w="2862"/>
        <w:gridCol w:w="8789"/>
      </w:tblGrid>
      <w:tr w:rsidR="00E63D3C" w:rsidTr="009373F3">
        <w:tc>
          <w:tcPr>
            <w:tcW w:w="112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2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63D3C" w:rsidTr="009373F3">
        <w:tc>
          <w:tcPr>
            <w:tcW w:w="1123" w:type="dxa"/>
            <w:vMerge w:val="restart"/>
          </w:tcPr>
          <w:p w:rsidR="00DB35E9" w:rsidRPr="00DB35E9" w:rsidRDefault="00156387" w:rsidP="00DB35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35E9" w:rsidRPr="00DB35E9">
              <w:rPr>
                <w:rFonts w:ascii="Times New Roman" w:hAnsi="Times New Roman" w:cs="Times New Roman"/>
                <w:sz w:val="24"/>
                <w:szCs w:val="24"/>
              </w:rPr>
              <w:t xml:space="preserve">.11.21 </w:t>
            </w:r>
          </w:p>
          <w:p w:rsidR="00DB35E9" w:rsidRPr="00DB35E9" w:rsidRDefault="00DB35E9" w:rsidP="00DB35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E9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56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35E9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E63D3C" w:rsidRPr="0012463A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РС и ФП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B3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  <w:p w:rsidR="007B3437" w:rsidRPr="00DB35E9" w:rsidRDefault="007B3437" w:rsidP="00E029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Задания для Лизы.</w:t>
            </w:r>
          </w:p>
        </w:tc>
        <w:tc>
          <w:tcPr>
            <w:tcW w:w="2862" w:type="dxa"/>
          </w:tcPr>
          <w:p w:rsidR="00E63D3C" w:rsidRDefault="00063793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1.Фразы обиходно – разговорного характера и с общеобразовательных уроков. (выполняем устно)</w:t>
            </w:r>
          </w:p>
        </w:tc>
        <w:tc>
          <w:tcPr>
            <w:tcW w:w="8789" w:type="dxa"/>
          </w:tcPr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Какой вид спорта тебе нравится?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люблю играть в шахматы.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передачи ты смотришь по телевизору?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Мне нравится смотреть комедийные фильмы.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 ты занимаешься на большой перемене?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Измерь стороны прямоугольника.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Тавда, Тура, Исеть,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Чусовая  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реки нашей области.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Курение табака нарушает работу органов дыхания.</w:t>
            </w:r>
          </w:p>
          <w:p w:rsid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 города нашей области (Екатеринбург, Челябинск, Серов, Ирбит, Тавда).</w:t>
            </w:r>
          </w:p>
          <w:p w:rsidR="00CF02A1" w:rsidRPr="00F45B33" w:rsidRDefault="00F45B33" w:rsidP="00F45B3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отварил овощи для салата.</w:t>
            </w:r>
          </w:p>
        </w:tc>
      </w:tr>
      <w:tr w:rsidR="00E63D3C" w:rsidTr="009373F3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156387" w:rsidRPr="00156387" w:rsidRDefault="00063793" w:rsidP="0015638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2A1" w:rsidRPr="00CF02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56387" w:rsidRPr="00156387">
              <w:rPr>
                <w:rFonts w:ascii="Times New Roman" w:hAnsi="Times New Roman" w:cs="Times New Roman"/>
                <w:b/>
                <w:sz w:val="24"/>
                <w:szCs w:val="24"/>
              </w:rPr>
              <w:t>Текст «А. С. Пушкин»</w:t>
            </w:r>
          </w:p>
          <w:p w:rsidR="00CF02A1" w:rsidRPr="00CF02A1" w:rsidRDefault="00CF02A1" w:rsidP="00CF02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D3C" w:rsidRDefault="00063793" w:rsidP="00063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2 раза и ответить на вопросы устно. Разобрать трудные слова.</w:t>
            </w:r>
          </w:p>
        </w:tc>
        <w:tc>
          <w:tcPr>
            <w:tcW w:w="8789" w:type="dxa"/>
          </w:tcPr>
          <w:p w:rsidR="00F45B33" w:rsidRPr="00F45B33" w:rsidRDefault="00F45B33" w:rsidP="00F45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B3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Сергеевич Пушкин родился 26 мая (6 июня) 1799 года в Москве. Отец Александра Сергеевича, Сергей Львович, был майором в отставке.  Семья Пушкиных принадлежала к самой образованной части общества, и в их доме собирались поэты, художники, музыканты. Любовь к родному языку ему привили бабушка, Мария Алексеевна Ганнибал. В 1811 году Пушкин поступил в только что открытый Царскосельский лицей. Здесь Пушкин впервые почувствовал себя Поэтом: талант его был признан товарищами по лицею. 18 февраля 1831 в Москве Пушкин обвенчался с </w:t>
            </w:r>
            <w:proofErr w:type="spellStart"/>
            <w:r w:rsidRPr="00F45B33">
              <w:rPr>
                <w:rFonts w:ascii="Times New Roman" w:hAnsi="Times New Roman" w:cs="Times New Roman"/>
                <w:sz w:val="24"/>
                <w:szCs w:val="24"/>
              </w:rPr>
              <w:t>Н.Гончаровой</w:t>
            </w:r>
            <w:proofErr w:type="spellEnd"/>
            <w:r w:rsidRPr="00F45B33">
              <w:rPr>
                <w:rFonts w:ascii="Times New Roman" w:hAnsi="Times New Roman" w:cs="Times New Roman"/>
                <w:sz w:val="24"/>
                <w:szCs w:val="24"/>
              </w:rPr>
              <w:t xml:space="preserve">. Зимой 1836 Пушкин вызвал Дантеса на дуэль, которая состоялась 27 января. Поэт был смертельно ранен и через два дня скончался. </w:t>
            </w:r>
          </w:p>
          <w:p w:rsidR="00F45B33" w:rsidRDefault="00F45B33" w:rsidP="00834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3C" w:rsidRDefault="00CF02A1" w:rsidP="00834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тексту: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рассказ?</w:t>
            </w:r>
          </w:p>
          <w:p w:rsidR="00F45B33" w:rsidRDefault="00F45B33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ком рассказ?</w:t>
            </w:r>
          </w:p>
          <w:p w:rsidR="00F45B33" w:rsidRDefault="00F45B33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родился Пушкин?</w:t>
            </w:r>
          </w:p>
          <w:p w:rsidR="00F45B33" w:rsidRDefault="00F45B33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бабушку писателя?</w:t>
            </w:r>
          </w:p>
          <w:p w:rsidR="00F45B33" w:rsidRDefault="00F45B33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предложение.</w:t>
            </w:r>
            <w:r w:rsidRPr="00F45B33">
              <w:rPr>
                <w:rFonts w:ascii="Times New Roman" w:hAnsi="Times New Roman" w:cs="Times New Roman"/>
                <w:sz w:val="24"/>
                <w:szCs w:val="24"/>
              </w:rPr>
              <w:t xml:space="preserve"> Зимой 1836 Пушкин вызвал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CF02A1" w:rsidRPr="00CF02A1" w:rsidRDefault="00CF02A1" w:rsidP="00F45B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 5 </w:t>
            </w:r>
            <w:r w:rsidR="00F45B33">
              <w:rPr>
                <w:rFonts w:ascii="Times New Roman" w:hAnsi="Times New Roman" w:cs="Times New Roman"/>
                <w:sz w:val="24"/>
                <w:szCs w:val="24"/>
              </w:rPr>
              <w:t>прилагательных из текста.</w:t>
            </w:r>
          </w:p>
        </w:tc>
      </w:tr>
      <w:tr w:rsidR="00E63D3C" w:rsidTr="009373F3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AB356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76E6C">
              <w:rPr>
                <w:rFonts w:ascii="Times New Roman" w:hAnsi="Times New Roman" w:cs="Times New Roman"/>
                <w:sz w:val="24"/>
                <w:szCs w:val="24"/>
              </w:rPr>
              <w:t>Постановка звука Ш</w:t>
            </w:r>
            <w:r w:rsidR="00C76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для звука Ш</w:t>
            </w:r>
          </w:p>
        </w:tc>
        <w:tc>
          <w:tcPr>
            <w:tcW w:w="8789" w:type="dxa"/>
          </w:tcPr>
          <w:p w:rsidR="00E63D3C" w:rsidRDefault="00C76E6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3569" w:rsidRPr="008B5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https://www.youtube.com/watch?v=_gdldov3QHs</w:t>
              </w:r>
            </w:hyperlink>
          </w:p>
          <w:p w:rsidR="00C76E6C" w:rsidRDefault="00C76E6C" w:rsidP="00C76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C0B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https://uchitelya.com/pedagogika/39698-postanovka-zvuka-sh.html</w:t>
              </w:r>
            </w:hyperlink>
          </w:p>
          <w:p w:rsidR="00AB3569" w:rsidRDefault="00AB356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C" w:rsidTr="009373F3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C76E6C" w:rsidP="001563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2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215A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 w:rsidR="00E5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387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2E37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789" w:type="dxa"/>
          </w:tcPr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Дыхательные упражнения. </w:t>
            </w:r>
            <w:r w:rsidRPr="002E37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Посмотри, как делает учитель, повтори.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 язычок на нижнюю губу.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Дуй на кончик высунутого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языка. Почувствуй воздух рукой.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«Бутылочка»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Дуй на кончик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высунутого языка в бутылочку.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«Подуем в трубочку»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Сверни язычок трубочкой</w:t>
            </w:r>
          </w:p>
          <w:p w:rsid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и подуй по центру языка.</w:t>
            </w:r>
          </w:p>
          <w:p w:rsidR="002E374A" w:rsidRPr="00C76E6C" w:rsidRDefault="00C76E6C" w:rsidP="00C76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6C">
              <w:rPr>
                <w:rFonts w:ascii="Times New Roman" w:hAnsi="Times New Roman" w:cs="Times New Roman"/>
                <w:b/>
                <w:sz w:val="24"/>
                <w:szCs w:val="24"/>
              </w:rPr>
              <w:t>Назови картинки. Сосчитай…</w:t>
            </w:r>
          </w:p>
          <w:p w:rsidR="00C76E6C" w:rsidRDefault="00C76E6C" w:rsidP="00C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76475" cy="3181350"/>
                  <wp:effectExtent l="0" t="0" r="9525" b="0"/>
                  <wp:docPr id="12" name="Рисунок 12" descr="https://sun9-38.userapi.com/impg/bx-SxrSvS-6NYlYPvFu1QbqXI3N8goht2vSobA/1W1WiHDqxrw.jpg?size=511x1080&amp;quality=96&amp;sign=e569c22a59c4e96ed7780518b112020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38.userapi.com/impg/bx-SxrSvS-6NYlYPvFu1QbqXI3N8goht2vSobA/1W1WiHDqxrw.jpg?size=511x1080&amp;quality=96&amp;sign=e569c22a59c4e96ed7780518b112020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698" cy="319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76E6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320061" cy="3255645"/>
                  <wp:effectExtent l="0" t="0" r="4445" b="1905"/>
                  <wp:docPr id="13" name="Рисунок 13" descr="https://sun9-1.userapi.com/impg/AQXP7Nk_BWVG0889O5uc4wo-e48DCfAlgSHkGw/Q1G9s2sL33c.jpg?size=515x1080&amp;quality=96&amp;sign=ceb3bf92fc1d8e0df8cdcebbbba7562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1.userapi.com/impg/AQXP7Nk_BWVG0889O5uc4wo-e48DCfAlgSHkGw/Q1G9s2sL33c.jpg?size=515x1080&amp;quality=96&amp;sign=ceb3bf92fc1d8e0df8cdcebbbba7562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562" cy="32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E6C" w:rsidRDefault="00C76E6C" w:rsidP="00C7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6C" w:rsidRPr="00C76E6C" w:rsidRDefault="00C76E6C" w:rsidP="00C76E6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слова, чтобы в них находились звуки С – З. Прочитай предложения</w:t>
            </w:r>
          </w:p>
          <w:p w:rsidR="00C76E6C" w:rsidRDefault="00C76E6C" w:rsidP="00C7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6C" w:rsidRPr="00C76E6C" w:rsidRDefault="00C76E6C" w:rsidP="00C7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4257675" cy="2352675"/>
                  <wp:effectExtent l="0" t="0" r="9525" b="9525"/>
                  <wp:docPr id="15" name="Рисунок 15" descr="https://sun1-27.userapi.com/impg/zZTLvO-WMgMVdwtlUfPqEAfYvzxPdCXzHTnRUQ/j3GLqgL9edc.jpg?size=479x699&amp;quality=96&amp;sign=5d1ebc6cd53d1c71a756e5c5f9490b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un1-27.userapi.com/impg/zZTLvO-WMgMVdwtlUfPqEAfYvzxPdCXzHTnRUQ/j3GLqgL9edc.jpg?size=479x699&amp;quality=96&amp;sign=5d1ebc6cd53d1c71a756e5c5f9490b96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0" t="45920" b="7211"/>
                          <a:stretch/>
                        </pic:blipFill>
                        <pic:spPr bwMode="auto">
                          <a:xfrm>
                            <a:off x="0" y="0"/>
                            <a:ext cx="42576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374A" w:rsidRDefault="002E374A" w:rsidP="001563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C" w:rsidTr="009373F3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C76E6C" w:rsidP="00951C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B215A" w:rsidRPr="00BB215A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 w:rsidR="00BB2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21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B215A">
              <w:rPr>
                <w:rFonts w:ascii="Times New Roman" w:hAnsi="Times New Roman" w:cs="Times New Roman"/>
                <w:sz w:val="24"/>
                <w:szCs w:val="24"/>
              </w:rPr>
              <w:t xml:space="preserve"> - Г</w:t>
            </w:r>
          </w:p>
        </w:tc>
        <w:tc>
          <w:tcPr>
            <w:tcW w:w="8789" w:type="dxa"/>
          </w:tcPr>
          <w:p w:rsidR="0050134A" w:rsidRDefault="00BB215A" w:rsidP="00BB21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Произнеси слоги.</w:t>
            </w:r>
          </w:p>
          <w:p w:rsidR="00BB215A" w:rsidRDefault="00BB215A" w:rsidP="00BB21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 – ГА – КО – ГО – КУ – ГУ</w:t>
            </w:r>
          </w:p>
          <w:p w:rsidR="00BB215A" w:rsidRDefault="00BB215A" w:rsidP="00BB21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 – АКА – УКА – ОГА – АГУ – ОКУ</w:t>
            </w:r>
          </w:p>
          <w:p w:rsidR="00BB215A" w:rsidRPr="00BB215A" w:rsidRDefault="00BB215A" w:rsidP="00BB21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слова. Придумай предложение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словами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голубь и корм.</w:t>
            </w:r>
          </w:p>
          <w:p w:rsidR="0050134A" w:rsidRDefault="00BB215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15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291563" cy="3056812"/>
                  <wp:effectExtent l="0" t="0" r="0" b="0"/>
                  <wp:docPr id="3" name="Рисунок 3" descr="https://sun9-25.userapi.com/impg/jUZStNCTolVYYUdD5Gy39l5A9M-5oybv0-JJhQ/avMtisHfELo.jpg?size=548x731&amp;quality=96&amp;sign=69e95c0dfb597d436255322b3de761f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5.userapi.com/impg/jUZStNCTolVYYUdD5Gy39l5A9M-5oybv0-JJhQ/avMtisHfELo.jpg?size=548x731&amp;quality=96&amp;sign=69e95c0dfb597d436255322b3de761f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074" cy="306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15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13000" cy="2990202"/>
                  <wp:effectExtent l="0" t="0" r="6350" b="1270"/>
                  <wp:docPr id="6" name="Рисунок 6" descr="https://sun9-55.userapi.com/impg/I8eQLrDbMSg6CEh10kb4MiOGkMqPZDKZ0cRzVA/Na3Z5twEa80.jpg?size=548x731&amp;quality=96&amp;sign=0620739453019c08284f3a2418b5799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55.userapi.com/impg/I8eQLrDbMSg6CEh10kb4MiOGkMqPZDKZ0cRzVA/Na3Z5twEa80.jpg?size=548x731&amp;quality=96&amp;sign=0620739453019c08284f3a2418b5799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32" cy="301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3F3" w:rsidRDefault="009373F3" w:rsidP="009373F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словосочетания. </w:t>
            </w:r>
          </w:p>
          <w:p w:rsidR="009373F3" w:rsidRDefault="009373F3" w:rsidP="009373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 (какая?)</w:t>
            </w:r>
          </w:p>
          <w:p w:rsidR="009373F3" w:rsidRDefault="009373F3" w:rsidP="009373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(какой?).</w:t>
            </w:r>
          </w:p>
          <w:p w:rsidR="009373F3" w:rsidRPr="009373F3" w:rsidRDefault="009373F3" w:rsidP="009373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F3" w:rsidRDefault="009373F3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3F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95575" cy="2162175"/>
                  <wp:effectExtent l="0" t="0" r="9525" b="9525"/>
                  <wp:docPr id="8" name="Рисунок 8" descr="https://sun9-23.userapi.com/impg/7ux5uj4VFx3n7byIodpcyHpU-EqCG4sq6sljXQ/-G7mcsOfinY.jpg?size=613x474&amp;quality=96&amp;sign=416749cac2f949519f60e5cdf50e405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23.userapi.com/impg/7ux5uj4VFx3n7byIodpcyHpU-EqCG4sq6sljXQ/-G7mcsOfinY.jpg?size=613x474&amp;quality=96&amp;sign=416749cac2f949519f60e5cdf50e405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368" cy="216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F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94305" cy="2168882"/>
                  <wp:effectExtent l="0" t="0" r="0" b="3175"/>
                  <wp:docPr id="9" name="Рисунок 9" descr="https://sun9-69.userapi.com/impg/cpb9rwMNq1BlYYxyopoWW2ek5oKtHTPknYDgjQ/VdV1xvF1i_A.jpg?size=613x474&amp;quality=96&amp;sign=22fc3f269c20cbcb4482328399eb224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69.userapi.com/impg/cpb9rwMNq1BlYYxyopoWW2ek5oKtHTPknYDgjQ/VdV1xvF1i_A.jpg?size=613x474&amp;quality=96&amp;sign=22fc3f269c20cbcb4482328399eb224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54" cy="220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3C" w:rsidTr="009373F3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BB215A" w:rsidRPr="00BB215A" w:rsidRDefault="00BB215A" w:rsidP="00BB21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15A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C76E6C">
              <w:rPr>
                <w:rFonts w:ascii="Times New Roman" w:hAnsi="Times New Roman" w:cs="Times New Roman"/>
                <w:sz w:val="24"/>
                <w:szCs w:val="24"/>
              </w:rPr>
              <w:t>Найди слова»</w:t>
            </w:r>
          </w:p>
          <w:p w:rsidR="00E63D3C" w:rsidRDefault="00E63D3C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E63D3C" w:rsidRDefault="002E374A" w:rsidP="00C76E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t xml:space="preserve"> </w:t>
            </w:r>
            <w:r w:rsidR="00C76E6C" w:rsidRPr="00C76E6C">
              <w:drawing>
                <wp:inline distT="0" distB="0" distL="0" distR="0">
                  <wp:extent cx="2571750" cy="3638550"/>
                  <wp:effectExtent l="0" t="0" r="0" b="0"/>
                  <wp:docPr id="14" name="Рисунок 14" descr="https://sun9-39.userapi.com/impg/DNMvXcJw_1aZzrwWFO0sD9hyQuIZRwQUGtDQtw/MFqW1oy9p1U.jpg?size=270x382&amp;quality=96&amp;sign=5fe6b281217a3b9450d96306ce3b77c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39.userapi.com/impg/DNMvXcJw_1aZzrwWFO0sD9hyQuIZRwQUGtDQtw/MFqW1oy9p1U.jpg?size=270x382&amp;quality=96&amp;sign=5fe6b281217a3b9450d96306ce3b77c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3B" w:rsidTr="009373F3">
        <w:trPr>
          <w:trHeight w:val="204"/>
        </w:trPr>
        <w:tc>
          <w:tcPr>
            <w:tcW w:w="1123" w:type="dxa"/>
            <w:vMerge/>
          </w:tcPr>
          <w:p w:rsidR="000A463B" w:rsidRDefault="000A463B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0A463B" w:rsidRDefault="000A463B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1" w:type="dxa"/>
            <w:gridSpan w:val="2"/>
          </w:tcPr>
          <w:p w:rsidR="000A463B" w:rsidRDefault="000A463B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2B4" w:rsidRDefault="00EA02B4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9804"/>
      </w:tblGrid>
      <w:tr w:rsidR="00E63D3C" w:rsidTr="005A2FEC">
        <w:trPr>
          <w:gridAfter w:val="1"/>
          <w:wAfter w:w="9804" w:type="dxa"/>
        </w:trPr>
        <w:tc>
          <w:tcPr>
            <w:tcW w:w="2637" w:type="dxa"/>
            <w:vAlign w:val="center"/>
          </w:tcPr>
          <w:p w:rsidR="00E63D3C" w:rsidRPr="00FA42E6" w:rsidRDefault="00E63D3C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63D3C" w:rsidTr="00E63D3C">
        <w:tc>
          <w:tcPr>
            <w:tcW w:w="12441" w:type="dxa"/>
            <w:gridSpan w:val="2"/>
          </w:tcPr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Белоусова Ольга Олеговна</w:t>
            </w:r>
          </w:p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gramStart"/>
            <w:r w:rsidRPr="00E63D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D3C">
              <w:rPr>
                <w:rFonts w:ascii="Times New Roman" w:hAnsi="Times New Roman" w:cs="Times New Roman"/>
                <w:b/>
                <w:lang w:val="en-US"/>
              </w:rPr>
              <w:t>Viber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- 8(9193669050)</w:t>
            </w:r>
          </w:p>
          <w:p w:rsidR="00E63D3C" w:rsidRPr="00E63D3C" w:rsidRDefault="00E63D3C" w:rsidP="00E63D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на электронную почту </w:t>
            </w:r>
            <w:hyperlink r:id="rId15" w:history="1">
              <w:r w:rsidRPr="008B54F5">
                <w:rPr>
                  <w:rStyle w:val="a4"/>
                </w:rPr>
                <w:t>oligabel23021109@gmail.com</w:t>
              </w:r>
            </w:hyperlink>
            <w:r>
              <w:t xml:space="preserve"> </w:t>
            </w:r>
          </w:p>
          <w:p w:rsidR="00E63D3C" w:rsidRPr="00FB2697" w:rsidRDefault="00E63D3C" w:rsidP="00E63D3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49E7"/>
    <w:multiLevelType w:val="hybridMultilevel"/>
    <w:tmpl w:val="F112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1380"/>
    <w:multiLevelType w:val="hybridMultilevel"/>
    <w:tmpl w:val="07C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F55"/>
    <w:multiLevelType w:val="hybridMultilevel"/>
    <w:tmpl w:val="EB1C4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520E0"/>
    <w:multiLevelType w:val="hybridMultilevel"/>
    <w:tmpl w:val="E17C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71ED"/>
    <w:multiLevelType w:val="hybridMultilevel"/>
    <w:tmpl w:val="734CC71C"/>
    <w:lvl w:ilvl="0" w:tplc="0862D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D782D"/>
    <w:multiLevelType w:val="hybridMultilevel"/>
    <w:tmpl w:val="550C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178FA"/>
    <w:multiLevelType w:val="hybridMultilevel"/>
    <w:tmpl w:val="E5CE8FD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76637437"/>
    <w:multiLevelType w:val="hybridMultilevel"/>
    <w:tmpl w:val="9D8A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4"/>
    <w:rsid w:val="00025B1D"/>
    <w:rsid w:val="00063793"/>
    <w:rsid w:val="000A463B"/>
    <w:rsid w:val="00156387"/>
    <w:rsid w:val="002728BB"/>
    <w:rsid w:val="002E374A"/>
    <w:rsid w:val="003174E2"/>
    <w:rsid w:val="0036681E"/>
    <w:rsid w:val="0050134A"/>
    <w:rsid w:val="005178B9"/>
    <w:rsid w:val="007B3437"/>
    <w:rsid w:val="008349C5"/>
    <w:rsid w:val="009373F3"/>
    <w:rsid w:val="00951C9D"/>
    <w:rsid w:val="009929AF"/>
    <w:rsid w:val="00A10DCB"/>
    <w:rsid w:val="00AB3569"/>
    <w:rsid w:val="00B26047"/>
    <w:rsid w:val="00BB215A"/>
    <w:rsid w:val="00C76E6C"/>
    <w:rsid w:val="00CF02A1"/>
    <w:rsid w:val="00DB35E9"/>
    <w:rsid w:val="00E51212"/>
    <w:rsid w:val="00E63D3C"/>
    <w:rsid w:val="00EA02B4"/>
    <w:rsid w:val="00F45B33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1545-D557-40A5-A9C2-2758D5C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ya.com/pedagogika/39698-postanovka-zvuka-sh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_gdldov3QHs" TargetMode="External"/><Relationship Id="rId15" Type="http://schemas.openxmlformats.org/officeDocument/2006/relationships/hyperlink" Target="mailto:oligabel23021109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Бело</cp:lastModifiedBy>
  <cp:revision>13</cp:revision>
  <dcterms:created xsi:type="dcterms:W3CDTF">2020-11-06T08:47:00Z</dcterms:created>
  <dcterms:modified xsi:type="dcterms:W3CDTF">2021-11-13T11:59:00Z</dcterms:modified>
</cp:coreProperties>
</file>