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1F8" w:rsidRPr="00F714F3" w:rsidRDefault="002B61F8" w:rsidP="002B61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4F3">
        <w:rPr>
          <w:rFonts w:ascii="Times New Roman" w:hAnsi="Times New Roman" w:cs="Times New Roman"/>
          <w:b/>
          <w:sz w:val="24"/>
          <w:szCs w:val="24"/>
        </w:rPr>
        <w:t>Расписание внеклассн</w:t>
      </w:r>
      <w:r w:rsidR="00910C99">
        <w:rPr>
          <w:rFonts w:ascii="Times New Roman" w:hAnsi="Times New Roman" w:cs="Times New Roman"/>
          <w:b/>
          <w:sz w:val="24"/>
          <w:szCs w:val="24"/>
        </w:rPr>
        <w:t>ых занятий с 07.02 –11</w:t>
      </w:r>
      <w:r w:rsidR="009E0881">
        <w:rPr>
          <w:rFonts w:ascii="Times New Roman" w:hAnsi="Times New Roman" w:cs="Times New Roman"/>
          <w:b/>
          <w:sz w:val="24"/>
          <w:szCs w:val="24"/>
        </w:rPr>
        <w:t>.02.22г.     2Б</w:t>
      </w:r>
      <w:r w:rsidR="00F714F3" w:rsidRPr="00F714F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127"/>
        <w:gridCol w:w="3259"/>
        <w:gridCol w:w="5619"/>
      </w:tblGrid>
      <w:tr w:rsidR="002B61F8" w:rsidTr="002B61F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1F8" w:rsidRDefault="002B61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1F8" w:rsidRDefault="002B61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1F8" w:rsidRDefault="002B61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Воспитатель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1F8" w:rsidRDefault="002B61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1F8" w:rsidRDefault="002B61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для обучающихся</w:t>
            </w:r>
          </w:p>
        </w:tc>
      </w:tr>
      <w:tr w:rsidR="00C40131" w:rsidRPr="000C3676" w:rsidTr="00940E00">
        <w:trPr>
          <w:trHeight w:val="495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81" w:rsidRDefault="00910C99" w:rsidP="009E08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E0881" w:rsidRDefault="00910C99" w:rsidP="009E08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9E08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C40131" w:rsidRDefault="00C401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131" w:rsidRDefault="00C401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131" w:rsidRDefault="00C401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131" w:rsidRDefault="00C401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131" w:rsidRDefault="00C401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31" w:rsidRDefault="00910C99" w:rsidP="0067684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0C99">
              <w:rPr>
                <w:rFonts w:ascii="Times New Roman" w:eastAsia="Times New Roman" w:hAnsi="Times New Roman" w:cs="Tunga"/>
                <w:b/>
                <w:sz w:val="24"/>
                <w:szCs w:val="24"/>
                <w:lang w:eastAsia="ru-RU"/>
              </w:rPr>
              <w:t>Воспитание нравственных чувств и этического сознания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31" w:rsidRDefault="009E0881" w:rsidP="00C401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Ремизова Юлия Вячеславовна</w:t>
            </w:r>
          </w:p>
          <w:p w:rsidR="009E0881" w:rsidRDefault="009E0881" w:rsidP="00C401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+79221218983</w:t>
            </w:r>
          </w:p>
          <w:p w:rsidR="00667CA0" w:rsidRDefault="00667CA0" w:rsidP="00C401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CA0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WhatsApp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42B" w:rsidRDefault="00910C99" w:rsidP="009E088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«Иду в гости»</w:t>
            </w:r>
          </w:p>
          <w:p w:rsidR="00910C99" w:rsidRPr="003977FC" w:rsidRDefault="00910C99" w:rsidP="009E088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 xml:space="preserve">Цель: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Продолжать формировать у детей положительные моральные качества, умение дарить подарки.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C6" w:rsidRDefault="00910C99" w:rsidP="003B4FC6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Скопировать ссылку и вставить в поисковую строку и посмотреть видео-урок</w:t>
            </w:r>
          </w:p>
          <w:p w:rsidR="00910C99" w:rsidRDefault="00910C99" w:rsidP="003B4FC6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99" w:rsidRDefault="00910C99" w:rsidP="003B4FC6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6F654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https://www.youtube.com/watch?v=6HsUB-F16E0</w:t>
              </w:r>
            </w:hyperlink>
          </w:p>
          <w:p w:rsidR="00910C99" w:rsidRDefault="00910C99" w:rsidP="003B4FC6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99" w:rsidRDefault="00910C99" w:rsidP="003B4FC6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 картинки. Покажи на картинке где гости ведут себя хорошо, а где плохо.</w:t>
            </w:r>
          </w:p>
          <w:p w:rsidR="00910C99" w:rsidRPr="00910C99" w:rsidRDefault="00910C99" w:rsidP="003B4FC6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94772" wp14:editId="44BB73A1">
                  <wp:extent cx="3409268" cy="2054082"/>
                  <wp:effectExtent l="0" t="0" r="0" b="0"/>
                  <wp:docPr id="1" name="Рисунок 1" descr="https://azbukivedia.ru/wa-data/public/shop/products/63/30/13063/images/30019/30019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zbukivedia.ru/wa-data/public/shop/products/63/30/13063/images/30019/30019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324" cy="20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F8" w:rsidRPr="000C3676" w:rsidTr="002B61F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81" w:rsidRDefault="00910C99" w:rsidP="009E08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910C99" w:rsidRPr="009E0881" w:rsidRDefault="00910C99" w:rsidP="009E08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84C" w:rsidRDefault="00910C99" w:rsidP="0067684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0C99">
              <w:rPr>
                <w:rFonts w:ascii="Times New Roman" w:eastAsia="Times New Roman" w:hAnsi="Times New Roman" w:cs="Tunga"/>
                <w:b/>
                <w:sz w:val="24"/>
                <w:szCs w:val="24"/>
                <w:lang w:eastAsia="ru-RU"/>
              </w:rPr>
              <w:t xml:space="preserve">Воспитание ценностного отношения к здоровью и здоровому образу жизни, </w:t>
            </w:r>
            <w:r>
              <w:rPr>
                <w:rFonts w:ascii="Times New Roman" w:eastAsia="Times New Roman" w:hAnsi="Times New Roman" w:cs="Tunga"/>
                <w:b/>
                <w:sz w:val="24"/>
                <w:szCs w:val="24"/>
                <w:lang w:eastAsia="ru-RU"/>
              </w:rPr>
              <w:t>профилактическая работа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29E" w:rsidRDefault="0014029E" w:rsidP="0014029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Ремизова Юлия Вячеславовна</w:t>
            </w:r>
          </w:p>
          <w:p w:rsidR="0042621E" w:rsidRDefault="0014029E" w:rsidP="0014029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+79221218983</w:t>
            </w:r>
          </w:p>
          <w:p w:rsidR="00667CA0" w:rsidRPr="00377842" w:rsidRDefault="00667CA0" w:rsidP="0014029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CA0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WhatsApp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29E" w:rsidRDefault="00910C99" w:rsidP="0062139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Пешеходы</w:t>
            </w:r>
          </w:p>
          <w:p w:rsidR="00910C99" w:rsidRPr="00CE5CEE" w:rsidRDefault="00910C99" w:rsidP="0062139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 xml:space="preserve">Цель: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Продолжать учить детей быть внимательными на дороге; закреплять названия дорожных знаков; напоминать, как правильно переходить дорогу.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A2" w:rsidRDefault="00C065A2" w:rsidP="00C065A2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Скопировать ссылку и вставить в поисковую строку и посмотреть видео-урок</w:t>
            </w:r>
          </w:p>
          <w:p w:rsidR="00DF2679" w:rsidRDefault="00DF2679" w:rsidP="00910C9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A2" w:rsidRDefault="00C065A2" w:rsidP="00910C9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6F654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https://www.youtube.com/watch?v=nfVTRtNctNo&amp;list=PLiY0Sm92-uD4bgudKWL9y90jOc7uueMjc&amp;index=2</w:t>
              </w:r>
            </w:hyperlink>
          </w:p>
          <w:p w:rsidR="00C065A2" w:rsidRDefault="00C065A2" w:rsidP="00910C9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A2" w:rsidRDefault="00C065A2" w:rsidP="00910C9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Соедини предметы с их названием </w:t>
            </w:r>
          </w:p>
          <w:p w:rsidR="00C065A2" w:rsidRDefault="00C065A2" w:rsidP="007B0F45">
            <w:pPr>
              <w:shd w:val="clear" w:color="auto" w:fill="FFFFFF"/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D0B5D53" wp14:editId="4A20E567">
                  <wp:extent cx="1771650" cy="2305050"/>
                  <wp:effectExtent l="0" t="0" r="0" b="0"/>
                  <wp:docPr id="3" name="Рисунок 3" descr="https://thumbs.dreamstime.com/z/%D1%81%D0%B2%D0%B5%D1%82%D0%BE%D1%84%D0%BE%D1%80%D1%8B-%D0%BF%D0%BE%D0%B4%D0%BF%D0%B8%D1%81%D1%8B%D0%B2%D0%B0%D1%8E%D1%82-%D0%B4%D0%BB%D1%8F-%D0%B7%D0%B0%D0%BF%D0%B0%D1%81%D0%B0-13015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z/%D1%81%D0%B2%D0%B5%D1%82%D0%BE%D1%84%D0%BE%D1%80%D1%8B-%D0%BF%D0%BE%D0%B4%D0%BF%D0%B8%D1%81%D1%8B%D0%B2%D0%B0%D1%8E%D1%82-%D0%B4%D0%BB%D1%8F-%D0%B7%D0%B0%D0%BF%D0%B0%D1%81%D0%B0-1301526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6" t="15346" r="19264" b="13235"/>
                          <a:stretch/>
                        </pic:blipFill>
                        <pic:spPr bwMode="auto">
                          <a:xfrm>
                            <a:off x="0" y="0"/>
                            <a:ext cx="1773692" cy="230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0F45">
              <w:rPr>
                <w:rFonts w:ascii="Times New Roman" w:hAnsi="Times New Roman" w:cs="Times New Roman"/>
                <w:sz w:val="24"/>
                <w:szCs w:val="24"/>
              </w:rPr>
              <w:tab/>
              <w:t>Машина</w:t>
            </w:r>
          </w:p>
          <w:p w:rsidR="007B0F45" w:rsidRDefault="007B0F45" w:rsidP="00910C9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45" w:rsidRDefault="007B0F45" w:rsidP="007B0F45">
            <w:pPr>
              <w:shd w:val="clear" w:color="auto" w:fill="FFFFFF"/>
              <w:tabs>
                <w:tab w:val="left" w:pos="4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49C5E" wp14:editId="1D832278">
                  <wp:extent cx="2216001" cy="1476375"/>
                  <wp:effectExtent l="0" t="0" r="0" b="0"/>
                  <wp:docPr id="5" name="Рисунок 5" descr="http://zauralonline.ru/media/k2/items/cache/f4446ba02a89d14ef556007f44bf6e1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auralonline.ru/media/k2/items/cache/f4446ba02a89d14ef556007f44bf6e1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43" cy="147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Светофор </w:t>
            </w:r>
          </w:p>
          <w:p w:rsidR="007B0F45" w:rsidRDefault="007B0F45" w:rsidP="00910C9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45" w:rsidRPr="00FC41DE" w:rsidRDefault="007B0F45" w:rsidP="007B0F45">
            <w:pPr>
              <w:shd w:val="clear" w:color="auto" w:fill="FFFFFF"/>
              <w:tabs>
                <w:tab w:val="left" w:pos="373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DB06D" wp14:editId="5B10D40B">
                  <wp:extent cx="1707385" cy="1028700"/>
                  <wp:effectExtent l="0" t="0" r="0" b="0"/>
                  <wp:docPr id="7" name="Рисунок 7" descr="https://i.pinimg.com/originals/e3/b0/d8/e3b0d8a27dbaa96f20b3892e8211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e3/b0/d8/e3b0d8a27dbaa96f20b3892e821167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57" cy="103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Пешеходный переход</w:t>
            </w:r>
          </w:p>
        </w:tc>
      </w:tr>
      <w:tr w:rsidR="002B61F8" w:rsidRPr="007C4B9A" w:rsidTr="002B61F8">
        <w:trPr>
          <w:trHeight w:val="10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81" w:rsidRDefault="00910C99" w:rsidP="00F714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Среда </w:t>
            </w:r>
          </w:p>
          <w:p w:rsidR="00910C99" w:rsidRDefault="00910C99" w:rsidP="00F714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1F8" w:rsidRDefault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0C99">
              <w:rPr>
                <w:rFonts w:ascii="Times New Roman" w:eastAsia="Times New Roman" w:hAnsi="Times New Roman" w:cs="Tunga"/>
                <w:b/>
                <w:sz w:val="24"/>
                <w:szCs w:val="24"/>
                <w:lang w:eastAsia="ru-RU"/>
              </w:rPr>
              <w:t>Воспитание ценностного отношения к прекрасному (эстетическое воспитание)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B7" w:rsidRDefault="00965DB7" w:rsidP="00965DB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Ремизова Юлия Вячеславовна</w:t>
            </w:r>
          </w:p>
          <w:p w:rsidR="0042621E" w:rsidRDefault="00965DB7" w:rsidP="00965DB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+79221218983</w:t>
            </w:r>
          </w:p>
          <w:p w:rsidR="00667CA0" w:rsidRPr="00965DB7" w:rsidRDefault="00667CA0" w:rsidP="00965DB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CA0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WhatsApp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B7" w:rsidRDefault="00910C99" w:rsidP="00043BA6">
            <w:pPr>
              <w:spacing w:line="240" w:lineRule="auto"/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Снег идёт</w:t>
            </w:r>
          </w:p>
          <w:p w:rsidR="00910C99" w:rsidRPr="00DF1483" w:rsidRDefault="00910C99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 xml:space="preserve">Цель: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Познакомить детей с нетрадиционным способом рисования красками; учить правильно, держать кисть; формировать интерес к рисованию.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B7" w:rsidRDefault="00965DB7" w:rsidP="00043BA6">
            <w:pPr>
              <w:spacing w:line="240" w:lineRule="auto"/>
              <w:rPr>
                <w:rFonts w:ascii="Trebuchet MS" w:hAnsi="Trebuchet MS"/>
                <w:b/>
                <w:bCs/>
                <w:color w:val="CC0066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0F45">
              <w:rPr>
                <w:rFonts w:ascii="Trebuchet MS" w:hAnsi="Trebuchet MS"/>
                <w:b/>
                <w:bCs/>
                <w:color w:val="CC0066"/>
                <w:sz w:val="32"/>
                <w:szCs w:val="32"/>
                <w:shd w:val="clear" w:color="auto" w:fill="FFFFFF"/>
              </w:rPr>
              <w:t>Рисунок гуашью "Снегопад"</w:t>
            </w:r>
          </w:p>
          <w:p w:rsidR="007B0F45" w:rsidRDefault="007B0F45" w:rsidP="00043BA6">
            <w:pPr>
              <w:spacing w:line="240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 xml:space="preserve">Материалы используемые в </w:t>
            </w:r>
            <w:proofErr w:type="gramStart"/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работе: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-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альбомный лист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гуашь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- палитра;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- кисти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- баночка с водой;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- тряпочка;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- клеенка на стол под лист ватмана.</w:t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B7" w:rsidRDefault="007B0F45" w:rsidP="00043BA6">
            <w:pPr>
              <w:spacing w:line="240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Процесс рисования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1.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Рисуем небо и землю кистью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используя гуашь синего, белого и фиолетового цветов. Лист тонируем слева направо, двигаясь сверху вниз. Краски смешиваем на палитре.</w:t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044F1" wp14:editId="10DA983E">
                  <wp:extent cx="2514600" cy="1884947"/>
                  <wp:effectExtent l="0" t="0" r="0" b="0"/>
                  <wp:docPr id="8" name="Рисунок 8" descr="https://ped-kopilka.ru/upload/blogs2/2017/12/47512_e4a48d1c4d164c904aeb4eff885d593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ed-kopilka.ru/upload/blogs2/2017/12/47512_e4a48d1c4d164c904aeb4eff885d593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20" cy="18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A12" w:rsidRDefault="007B0F45" w:rsidP="00043BA6">
            <w:pPr>
              <w:spacing w:line="240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2.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 Рисуем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деревья и куст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 Ствол дерева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 лапы елочки рисуем кистью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ветки дерева и куст - кистью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. Елочку рисуем способом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примакивания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(если кисть с длинным ворсом) или коротким мазком (если кисть с коротким ворсом) в форме пирамидки.</w:t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0A531" wp14:editId="602108BD">
                  <wp:extent cx="2275860" cy="1717766"/>
                  <wp:effectExtent l="0" t="0" r="0" b="0"/>
                  <wp:docPr id="10" name="Рисунок 10" descr="https://ped-kopilka.ru/upload/blogs2/2017/12/47512_cb820c3a0aa56cec9a294ac7dae417e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ed-kopilka.ru/upload/blogs2/2017/12/47512_cb820c3a0aa56cec9a294ac7dae417e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16" cy="172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91E951" wp14:editId="4E056B39">
                  <wp:extent cx="2133388" cy="1600041"/>
                  <wp:effectExtent l="0" t="0" r="0" b="0"/>
                  <wp:docPr id="11" name="Рисунок 11" descr="https://ped-kopilka.ru/upload/blogs2/2017/12/47512_86f3c7cf08268f4a355ff9e8f5e8a70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d-kopilka.ru/upload/blogs2/2017/12/47512_86f3c7cf08268f4a355ff9e8f5e8a70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09" cy="161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1C922" wp14:editId="5D9075A7">
                  <wp:extent cx="2138971" cy="1603375"/>
                  <wp:effectExtent l="0" t="0" r="0" b="0"/>
                  <wp:docPr id="12" name="Рисунок 12" descr="https://ped-kopilka.ru/upload/blogs2/2017/12/47512_94f120154ba7a6d9a900c6f98a129ec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ed-kopilka.ru/upload/blogs2/2017/12/47512_94f120154ba7a6d9a900c6f98a129ec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78" cy="161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18425" wp14:editId="76DE9515">
                  <wp:extent cx="2324100" cy="1636166"/>
                  <wp:effectExtent l="0" t="0" r="0" b="0"/>
                  <wp:docPr id="14" name="Рисунок 14" descr="https://ped-kopilka.ru/upload/blogs2/2017/12/47512_b95322db6756bf42358b9b83ed14858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ed-kopilka.ru/upload/blogs2/2017/12/47512_b95322db6756bf42358b9b83ed14858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50" cy="164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Default="007B0F45" w:rsidP="00043BA6">
            <w:pPr>
              <w:spacing w:line="240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3.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Рисуем тени под деревьями.</w:t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1E789B" wp14:editId="52E44376">
                  <wp:extent cx="2476500" cy="1686548"/>
                  <wp:effectExtent l="0" t="0" r="0" b="0"/>
                  <wp:docPr id="15" name="Рисунок 15" descr="https://ped-kopilka.ru/upload/blogs2/2017/12/47512_23eae6e7e1f6f1e8adda273d1eef7d2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d-kopilka.ru/upload/blogs2/2017/12/47512_23eae6e7e1f6f1e8adda273d1eef7d2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42" cy="169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Default="007B0F45" w:rsidP="00043BA6">
            <w:pPr>
              <w:spacing w:line="240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4. 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"Засыпаем" деревья и куст снегом способом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примакивания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белой гуашью</w:t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A26CC" wp14:editId="0B5ACC3D">
                  <wp:extent cx="2447925" cy="1728407"/>
                  <wp:effectExtent l="0" t="0" r="0" b="0"/>
                  <wp:docPr id="17" name="Рисунок 17" descr="https://ped-kopilka.ru/upload/blogs2/2017/12/47512_4524bb2825198af2200ffee47254731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ed-kopilka.ru/upload/blogs2/2017/12/47512_4524bb2825198af2200ffee47254731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221" cy="173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F4AC4" wp14:editId="3E1DE11E">
                  <wp:extent cx="2455378" cy="1734820"/>
                  <wp:effectExtent l="0" t="0" r="0" b="0"/>
                  <wp:docPr id="19" name="Рисунок 19" descr="https://ped-kopilka.ru/upload/blogs2/2017/12/47512_307b384e9d2c303e32019363437513a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ed-kopilka.ru/upload/blogs2/2017/12/47512_307b384e9d2c303e32019363437513a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336" cy="174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Default="007B0F45" w:rsidP="00043BA6">
            <w:pPr>
              <w:spacing w:line="240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5.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Рисуем белые хлопья снега кончиком кисти </w:t>
            </w:r>
          </w:p>
          <w:p w:rsidR="007B0F45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BD3009" wp14:editId="12C0E531">
                  <wp:extent cx="3105150" cy="2327624"/>
                  <wp:effectExtent l="0" t="0" r="0" b="0"/>
                  <wp:docPr id="20" name="Рисунок 20" descr="https://ped-kopilka.ru/upload/blogs2/2017/12/47512_3dfba7983e8373f7c3290c3e62f3134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ed-kopilka.ru/upload/blogs2/2017/12/47512_3dfba7983e8373f7c3290c3e62f3134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970" cy="233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45" w:rsidRPr="007C4B9A" w:rsidRDefault="007B0F45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ГОТОВ!</w:t>
            </w:r>
          </w:p>
        </w:tc>
      </w:tr>
      <w:tr w:rsidR="00910C99" w:rsidRPr="007C4B9A" w:rsidTr="002B61F8">
        <w:trPr>
          <w:trHeight w:val="10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 w:rsidP="00F714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Четверг </w:t>
            </w:r>
          </w:p>
          <w:p w:rsidR="00910C99" w:rsidRDefault="00910C99" w:rsidP="00F714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0C99">
              <w:rPr>
                <w:rFonts w:ascii="Times New Roman" w:eastAsia="Times New Roman" w:hAnsi="Times New Roman" w:cs="Tunga"/>
                <w:b/>
                <w:sz w:val="24"/>
                <w:szCs w:val="24"/>
                <w:lang w:eastAsia="ru-RU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 w:rsidP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Ремизова Юлия Вячеславовна</w:t>
            </w:r>
          </w:p>
          <w:p w:rsidR="00910C99" w:rsidRDefault="00910C99" w:rsidP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+79221218983</w:t>
            </w:r>
          </w:p>
          <w:p w:rsidR="00667CA0" w:rsidRDefault="00667CA0" w:rsidP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CA0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WhatsApp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 w:rsidP="00043BA6">
            <w:pPr>
              <w:spacing w:line="240" w:lineRule="auto"/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Мой край родной</w:t>
            </w:r>
          </w:p>
          <w:p w:rsidR="00910C99" w:rsidRPr="00DF1483" w:rsidRDefault="00910C99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Формировать представление детей о родном крае; развивать познавательный интерес; прививать любовь к родному краю, его природе.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88464A" w:rsidP="00043BA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8464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Рассмотреть картинки нашего города.</w:t>
            </w:r>
          </w:p>
          <w:p w:rsidR="0088464A" w:rsidRDefault="0088464A" w:rsidP="0088464A">
            <w:pPr>
              <w:tabs>
                <w:tab w:val="left" w:pos="45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0FA51" wp14:editId="0FC966D5">
                  <wp:extent cx="2542116" cy="1906587"/>
                  <wp:effectExtent l="0" t="0" r="0" b="0"/>
                  <wp:docPr id="39" name="Рисунок 39" descr="https://im3.turbina.ru/photos.4/6/2/7/2/9/2692726/big.photo/Nizhniy-Tagil-stol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3.turbina.ru/photos.4/6/2/7/2/9/2692726/big.photo/Nizhniy-Tagil-stol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74" cy="190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8464A" w:rsidRDefault="0088464A" w:rsidP="0088464A">
            <w:pPr>
              <w:tabs>
                <w:tab w:val="left" w:pos="45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31C2F" wp14:editId="0CD2FF82">
                  <wp:extent cx="2633670" cy="1788262"/>
                  <wp:effectExtent l="0" t="0" r="0" b="0"/>
                  <wp:docPr id="41" name="Рисунок 41" descr="https://stagila.ru/wp-content/uploads/2021/04/r3fw3ggojbma9w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tagila.ru/wp-content/uploads/2021/04/r3fw3ggojbma9w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93" cy="179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88464A">
            <w:pPr>
              <w:tabs>
                <w:tab w:val="left" w:pos="4500"/>
                <w:tab w:val="right" w:pos="540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D58399" wp14:editId="59AA14F4">
                  <wp:extent cx="2895519" cy="1821282"/>
                  <wp:effectExtent l="0" t="0" r="0" b="0"/>
                  <wp:docPr id="42" name="Рисунок 42" descr="https://phototowns.ru/wp-content/uploads/2019/08/%D0%A2%D0%B0%D0%B3%D0%B8%D0%BB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hototowns.ru/wp-content/uploads/2019/08/%D0%A2%D0%B0%D0%B3%D0%B8%D0%BB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554" cy="182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8464A" w:rsidRDefault="00667CA0" w:rsidP="0088464A">
            <w:pPr>
              <w:tabs>
                <w:tab w:val="left" w:pos="4500"/>
                <w:tab w:val="right" w:pos="540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Запомнить название нашего города</w:t>
            </w:r>
          </w:p>
          <w:p w:rsidR="00667CA0" w:rsidRPr="00667CA0" w:rsidRDefault="00667CA0" w:rsidP="0088464A">
            <w:pPr>
              <w:tabs>
                <w:tab w:val="left" w:pos="4500"/>
                <w:tab w:val="right" w:pos="54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CA0">
              <w:rPr>
                <w:rFonts w:ascii="Times New Roman" w:hAnsi="Times New Roman" w:cs="Times New Roman"/>
                <w:b/>
                <w:sz w:val="24"/>
                <w:szCs w:val="24"/>
              </w:rPr>
              <w:t>НИЖНИЙ ТАГИЛ</w:t>
            </w:r>
          </w:p>
        </w:tc>
      </w:tr>
      <w:tr w:rsidR="00910C99" w:rsidRPr="007C4B9A" w:rsidTr="002B61F8">
        <w:trPr>
          <w:trHeight w:val="10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 w:rsidP="00F714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Пятница</w:t>
            </w:r>
          </w:p>
          <w:p w:rsidR="00910C99" w:rsidRDefault="00910C99" w:rsidP="00F714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0C99">
              <w:rPr>
                <w:rFonts w:ascii="Times New Roman" w:eastAsia="Times New Roman" w:hAnsi="Times New Roman" w:cs="Tunga"/>
                <w:b/>
                <w:sz w:val="24"/>
                <w:szCs w:val="24"/>
                <w:lang w:eastAsia="ru-RU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 w:rsidP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Ремизова Юлия Вячеславовна</w:t>
            </w:r>
          </w:p>
          <w:p w:rsidR="00910C99" w:rsidRDefault="00910C99" w:rsidP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+79221218983</w:t>
            </w:r>
          </w:p>
          <w:p w:rsidR="00667CA0" w:rsidRDefault="00667CA0" w:rsidP="00910C9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CA0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WhatsApp</w:t>
            </w:r>
            <w:bookmarkStart w:id="0" w:name="_GoBack"/>
            <w:bookmarkEnd w:id="0"/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99" w:rsidRDefault="00910C99" w:rsidP="00043BA6">
            <w:pPr>
              <w:spacing w:line="240" w:lineRule="auto"/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0C99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Город</w:t>
            </w:r>
          </w:p>
          <w:p w:rsidR="00910C99" w:rsidRPr="00DF1483" w:rsidRDefault="00910C99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 xml:space="preserve">Цель: </w:t>
            </w:r>
            <w:r w:rsidRPr="0091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делать поделки из бумаги. Развивать мелкую моторику.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A" w:rsidRDefault="0088464A" w:rsidP="0088464A">
            <w:pPr>
              <w:shd w:val="clear" w:color="auto" w:fill="FFFFFF"/>
              <w:spacing w:before="192" w:after="148" w:line="240" w:lineRule="auto"/>
              <w:outlineLvl w:val="0"/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28"/>
                <w:szCs w:val="59"/>
                <w:lang w:eastAsia="ru-RU"/>
              </w:rPr>
            </w:pPr>
            <w:r w:rsidRPr="0088464A"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28"/>
                <w:szCs w:val="59"/>
                <w:lang w:eastAsia="ru-RU"/>
              </w:rPr>
              <w:t>Объемная аппликация «Красочный город»</w:t>
            </w:r>
          </w:p>
          <w:p w:rsidR="0088464A" w:rsidRDefault="0088464A" w:rsidP="0088464A">
            <w:pPr>
              <w:shd w:val="clear" w:color="auto" w:fill="FFFFFF"/>
              <w:spacing w:before="192" w:after="148" w:line="240" w:lineRule="auto"/>
              <w:outlineLvl w:val="0"/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28"/>
                <w:szCs w:val="5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63E5B" wp14:editId="7AECB01D">
                  <wp:extent cx="2710910" cy="2019300"/>
                  <wp:effectExtent l="0" t="0" r="0" b="0"/>
                  <wp:docPr id="21" name="Рисунок 21" descr="Объемная аппликация «Красочный горо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бъемная аппликация «Красочный горо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42" cy="203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Pr="0088464A" w:rsidRDefault="0088464A" w:rsidP="0088464A">
            <w:pPr>
              <w:shd w:val="clear" w:color="auto" w:fill="FFFFFF"/>
              <w:spacing w:after="408" w:line="240" w:lineRule="auto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8464A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Для создания такого красочного города мы возьмем:</w:t>
            </w:r>
          </w:p>
          <w:p w:rsidR="0088464A" w:rsidRPr="0088464A" w:rsidRDefault="0088464A" w:rsidP="0088464A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8464A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— цветную бумагу;</w:t>
            </w:r>
          </w:p>
          <w:p w:rsidR="0088464A" w:rsidRPr="0088464A" w:rsidRDefault="0088464A" w:rsidP="0088464A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8464A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— линейку с простым карандашом;</w:t>
            </w:r>
          </w:p>
          <w:p w:rsidR="0088464A" w:rsidRPr="0088464A" w:rsidRDefault="0088464A" w:rsidP="0088464A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8464A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— ножницы с черным маркером;</w:t>
            </w:r>
          </w:p>
          <w:p w:rsidR="0088464A" w:rsidRPr="0088464A" w:rsidRDefault="0088464A" w:rsidP="0088464A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8464A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— клей.</w:t>
            </w:r>
          </w:p>
          <w:p w:rsidR="0088464A" w:rsidRDefault="0088464A" w:rsidP="0088464A">
            <w:pPr>
              <w:shd w:val="clear" w:color="auto" w:fill="FFFFFF"/>
              <w:spacing w:before="192" w:after="148" w:line="240" w:lineRule="auto"/>
              <w:outlineLvl w:val="0"/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28"/>
                <w:szCs w:val="59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2ED443" wp14:editId="793A08C0">
                  <wp:extent cx="2487656" cy="1866900"/>
                  <wp:effectExtent l="0" t="0" r="0" b="0"/>
                  <wp:docPr id="22" name="Рисунок 22" descr="Цветная бумага, клей, нож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Цветная бумага, клей, нож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198" cy="187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88464A">
            <w:pPr>
              <w:shd w:val="clear" w:color="auto" w:fill="FFFFFF"/>
              <w:spacing w:before="192" w:after="148" w:line="240" w:lineRule="auto"/>
              <w:outlineLvl w:val="0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На нашей аппликации мы изобразим несколько домов разного размера, которые будут выполнены из цветной бумаги в технике оригами. Для первого домика мы возьмем квадрат оранжевой бумаги.</w:t>
            </w:r>
          </w:p>
          <w:p w:rsidR="0088464A" w:rsidRPr="0088464A" w:rsidRDefault="0088464A" w:rsidP="0088464A">
            <w:pPr>
              <w:shd w:val="clear" w:color="auto" w:fill="FFFFFF"/>
              <w:spacing w:before="192" w:after="148" w:line="240" w:lineRule="auto"/>
              <w:outlineLvl w:val="0"/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28"/>
                <w:szCs w:val="5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38F14" wp14:editId="67E839F0">
                  <wp:extent cx="2105025" cy="1579749"/>
                  <wp:effectExtent l="0" t="0" r="0" b="0"/>
                  <wp:docPr id="23" name="Рисунок 23" descr="Квадрат оранжевой бумаг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вадрат оранжевой бумаг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94" cy="158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C99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Согнем его пополам.</w:t>
            </w:r>
            <w:r>
              <w:rPr>
                <w:rFonts w:ascii="Arial" w:hAnsi="Arial" w:cs="Arial"/>
                <w:color w:val="11111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11111"/>
                <w:shd w:val="clear" w:color="auto" w:fill="FFFFFF"/>
              </w:rPr>
              <w:t>Затем расправляем квадратную заготовку, после чего загибаем верхний край. Так мы намечаем крышу на нашем домике.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C5E288" wp14:editId="73DF6820">
                  <wp:extent cx="2381250" cy="1787046"/>
                  <wp:effectExtent l="0" t="0" r="0" b="0"/>
                  <wp:docPr id="25" name="Рисунок 25" descr="Изготовление кр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зготовление кр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742" cy="180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Переворачиваем заготовку другой стороной и загибаем к средней линии боковые стороны.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69CAD" wp14:editId="5C63D926">
                  <wp:extent cx="2228850" cy="1672675"/>
                  <wp:effectExtent l="0" t="0" r="0" b="0"/>
                  <wp:docPr id="26" name="Рисунок 26" descr="Загибание боковых стор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Загибание боковых стор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32" cy="167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Чтобы окончательно сформировать крышу, нам нужно расправить верхние уголки в стороны.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7D1A9" wp14:editId="03DCB053">
                  <wp:extent cx="2525732" cy="1895475"/>
                  <wp:effectExtent l="0" t="0" r="0" b="0"/>
                  <wp:docPr id="27" name="Рисунок 27" descr="Расправление угол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асправление угол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58" cy="190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Такой оранжевый домик у нас получился.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6E088D" wp14:editId="18275F93">
                  <wp:extent cx="2436887" cy="1828800"/>
                  <wp:effectExtent l="0" t="0" r="0" b="0"/>
                  <wp:docPr id="28" name="Рисунок 28" descr="Аппликация город. Оранжевый дом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Аппликация город. Оранжевый дом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693" cy="183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На листе белой бумаги рисуем черным маркером окно и вырезаем его. Приклеиваем окошко поверх домика.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3B009" wp14:editId="260D7732">
                  <wp:extent cx="2352675" cy="1765602"/>
                  <wp:effectExtent l="0" t="0" r="0" b="0"/>
                  <wp:docPr id="29" name="Рисунок 29" descr="Аппликация город. Приклеивание о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ппликация город. Приклеивание о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504" cy="177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Аналогичным образом делаем несколько домиков из бумаги разного цвета. Чтобы домик получился высоким, нужно использовать прямоугольную заготовку, а потом складывать ее пополам в продольном направлении. У высоких домиков кроме окон добавляем и двери.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52459E" wp14:editId="33CAF202">
                  <wp:extent cx="2830343" cy="2124075"/>
                  <wp:effectExtent l="0" t="0" r="0" b="0"/>
                  <wp:docPr id="31" name="Рисунок 31" descr="Аппликация город. Домики из цветной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ппликация город. Домики из цветной бум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880" cy="213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Теперь можно приступать к формированию аппликации. На голубой лист бумаги, расположенный горизонтально, приклеиваем заготовку, вырезанную из зеленой бумаги. Она будет обозначать зеленую травку.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E1450" wp14:editId="14FA8ECA">
                  <wp:extent cx="2266950" cy="1701268"/>
                  <wp:effectExtent l="0" t="0" r="0" b="0"/>
                  <wp:docPr id="32" name="Рисунок 32" descr="Приклеивание зеленой тра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иклеивание зеленой тра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25" cy="171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Приклеиваем сначала самые высокие домики.</w:t>
            </w:r>
          </w:p>
          <w:p w:rsidR="0088464A" w:rsidRDefault="0088464A" w:rsidP="00043BA6">
            <w:pPr>
              <w:spacing w:line="240" w:lineRule="auto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hd w:val="clear" w:color="auto" w:fill="FFFFFF"/>
              </w:rPr>
              <w:t>Затем добавляем оставшиеся. Такая аппликация «Красочный город» из бумаги у нас получилась.</w:t>
            </w:r>
          </w:p>
          <w:p w:rsidR="0088464A" w:rsidRDefault="0088464A" w:rsidP="00043B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D6ACF6" wp14:editId="18E52EE9">
                  <wp:extent cx="2792267" cy="2095500"/>
                  <wp:effectExtent l="0" t="0" r="0" b="0"/>
                  <wp:docPr id="33" name="Рисунок 33" descr="Объемная аппликация «Красочный горо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бъемная аппликация «Красочный горо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68" cy="210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819" w:rsidRPr="007C4B9A" w:rsidRDefault="00CB1819"/>
    <w:sectPr w:rsidR="00CB1819" w:rsidRPr="007C4B9A" w:rsidSect="002B61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3715"/>
    <w:multiLevelType w:val="multilevel"/>
    <w:tmpl w:val="D5802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223F96"/>
    <w:multiLevelType w:val="multilevel"/>
    <w:tmpl w:val="557290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D567FF"/>
    <w:multiLevelType w:val="multilevel"/>
    <w:tmpl w:val="EED271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504ABB"/>
    <w:multiLevelType w:val="multilevel"/>
    <w:tmpl w:val="5EA0AF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4540FD"/>
    <w:multiLevelType w:val="multilevel"/>
    <w:tmpl w:val="C0E6D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F8"/>
    <w:rsid w:val="00034D07"/>
    <w:rsid w:val="00043BA6"/>
    <w:rsid w:val="000650E6"/>
    <w:rsid w:val="00091646"/>
    <w:rsid w:val="000C3676"/>
    <w:rsid w:val="000F43FE"/>
    <w:rsid w:val="00123AEB"/>
    <w:rsid w:val="00126888"/>
    <w:rsid w:val="0014029E"/>
    <w:rsid w:val="00155BA2"/>
    <w:rsid w:val="0016100A"/>
    <w:rsid w:val="001C1FF6"/>
    <w:rsid w:val="00214B8D"/>
    <w:rsid w:val="00252BD5"/>
    <w:rsid w:val="0027742B"/>
    <w:rsid w:val="002B61F8"/>
    <w:rsid w:val="002F25FC"/>
    <w:rsid w:val="00377842"/>
    <w:rsid w:val="003941A1"/>
    <w:rsid w:val="00395FD0"/>
    <w:rsid w:val="003977FC"/>
    <w:rsid w:val="003B4FC6"/>
    <w:rsid w:val="003C2646"/>
    <w:rsid w:val="003F6DE9"/>
    <w:rsid w:val="0042179D"/>
    <w:rsid w:val="0042385C"/>
    <w:rsid w:val="0042621E"/>
    <w:rsid w:val="0046782F"/>
    <w:rsid w:val="004909D3"/>
    <w:rsid w:val="004C5C14"/>
    <w:rsid w:val="004F4418"/>
    <w:rsid w:val="00552D24"/>
    <w:rsid w:val="005957C3"/>
    <w:rsid w:val="005A2342"/>
    <w:rsid w:val="005C4379"/>
    <w:rsid w:val="005E1B23"/>
    <w:rsid w:val="005F4223"/>
    <w:rsid w:val="00606331"/>
    <w:rsid w:val="00621397"/>
    <w:rsid w:val="00667CA0"/>
    <w:rsid w:val="0067684C"/>
    <w:rsid w:val="0069267C"/>
    <w:rsid w:val="006C3F8C"/>
    <w:rsid w:val="006D5A9B"/>
    <w:rsid w:val="00702A7B"/>
    <w:rsid w:val="00706DD0"/>
    <w:rsid w:val="00722A31"/>
    <w:rsid w:val="00730440"/>
    <w:rsid w:val="007B0F45"/>
    <w:rsid w:val="007B2F92"/>
    <w:rsid w:val="007C4B9A"/>
    <w:rsid w:val="007C5A12"/>
    <w:rsid w:val="007F2C91"/>
    <w:rsid w:val="007F2E71"/>
    <w:rsid w:val="00817BFC"/>
    <w:rsid w:val="0084762A"/>
    <w:rsid w:val="00850164"/>
    <w:rsid w:val="008737AB"/>
    <w:rsid w:val="00875D3C"/>
    <w:rsid w:val="0088464A"/>
    <w:rsid w:val="008B7409"/>
    <w:rsid w:val="008C4528"/>
    <w:rsid w:val="00910C99"/>
    <w:rsid w:val="009218BF"/>
    <w:rsid w:val="00940E00"/>
    <w:rsid w:val="00965DB7"/>
    <w:rsid w:val="009E0881"/>
    <w:rsid w:val="00A8063D"/>
    <w:rsid w:val="00AA07D0"/>
    <w:rsid w:val="00AA30EF"/>
    <w:rsid w:val="00AC3913"/>
    <w:rsid w:val="00B07892"/>
    <w:rsid w:val="00B230F0"/>
    <w:rsid w:val="00C065A2"/>
    <w:rsid w:val="00C06BDF"/>
    <w:rsid w:val="00C40131"/>
    <w:rsid w:val="00C5051F"/>
    <w:rsid w:val="00C704E9"/>
    <w:rsid w:val="00C72913"/>
    <w:rsid w:val="00C9281F"/>
    <w:rsid w:val="00C9784C"/>
    <w:rsid w:val="00CB1819"/>
    <w:rsid w:val="00CE5CEE"/>
    <w:rsid w:val="00CF4C5E"/>
    <w:rsid w:val="00D00279"/>
    <w:rsid w:val="00D0100B"/>
    <w:rsid w:val="00DC234D"/>
    <w:rsid w:val="00DF1483"/>
    <w:rsid w:val="00DF2679"/>
    <w:rsid w:val="00DF37E2"/>
    <w:rsid w:val="00E24B14"/>
    <w:rsid w:val="00E25E1B"/>
    <w:rsid w:val="00E314B7"/>
    <w:rsid w:val="00E323B3"/>
    <w:rsid w:val="00E80357"/>
    <w:rsid w:val="00E975C9"/>
    <w:rsid w:val="00EA47AE"/>
    <w:rsid w:val="00EA660B"/>
    <w:rsid w:val="00EB63BE"/>
    <w:rsid w:val="00F714F3"/>
    <w:rsid w:val="00FB18F4"/>
    <w:rsid w:val="00FC4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46756-F783-4F16-BB77-8B717B50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1F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1F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6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E975C9"/>
    <w:rPr>
      <w:color w:val="954F72" w:themeColor="followedHyperlink"/>
      <w:u w:val="single"/>
    </w:rPr>
  </w:style>
  <w:style w:type="paragraph" w:customStyle="1" w:styleId="c4">
    <w:name w:val="c4"/>
    <w:basedOn w:val="a"/>
    <w:rsid w:val="005F4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4223"/>
  </w:style>
  <w:style w:type="paragraph" w:customStyle="1" w:styleId="c7">
    <w:name w:val="c7"/>
    <w:basedOn w:val="a"/>
    <w:rsid w:val="005F4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F4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40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40E0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B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4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7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nfVTRtNctNo&amp;list=PLiY0Sm92-uD4bgudKWL9y90jOc7uueMjc&amp;index=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s://www.youtube.com/watch?v=6HsUB-F16E0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Евгений Ремизов</cp:lastModifiedBy>
  <cp:revision>2</cp:revision>
  <dcterms:created xsi:type="dcterms:W3CDTF">2022-02-03T15:23:00Z</dcterms:created>
  <dcterms:modified xsi:type="dcterms:W3CDTF">2022-02-03T15:23:00Z</dcterms:modified>
</cp:coreProperties>
</file>