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60" w:rsidRDefault="00350213" w:rsidP="002408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860">
        <w:rPr>
          <w:rFonts w:ascii="Times New Roman" w:hAnsi="Times New Roman" w:cs="Times New Roman"/>
          <w:sz w:val="28"/>
          <w:szCs w:val="28"/>
        </w:rPr>
        <w:t>Конспект индивидуального занятия по развитию речевого слуха и формировани</w:t>
      </w:r>
      <w:r>
        <w:rPr>
          <w:rFonts w:ascii="Times New Roman" w:hAnsi="Times New Roman" w:cs="Times New Roman"/>
          <w:sz w:val="28"/>
          <w:szCs w:val="28"/>
        </w:rPr>
        <w:t>ю произносительной стороны речи</w:t>
      </w:r>
    </w:p>
    <w:p w:rsidR="00240860" w:rsidRPr="006554AE" w:rsidRDefault="00350213" w:rsidP="002408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«Работа над речевым дыханием, силой голоса. </w:t>
      </w:r>
      <w:r w:rsidR="002A61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Автоматизация звуков</w:t>
      </w:r>
      <w:r w:rsidR="002A6169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proofErr w:type="gramStart"/>
      <w:r w:rsidR="002A6169">
        <w:rPr>
          <w:rFonts w:ascii="Times New Roman" w:hAnsi="Times New Roman" w:cs="Times New Roman"/>
          <w:b/>
          <w:i/>
          <w:sz w:val="28"/>
          <w:szCs w:val="28"/>
        </w:rPr>
        <w:t>,Т</w:t>
      </w:r>
      <w:proofErr w:type="gramEnd"/>
      <w:r w:rsidR="002A6169">
        <w:rPr>
          <w:rFonts w:ascii="Times New Roman" w:hAnsi="Times New Roman" w:cs="Times New Roman"/>
          <w:b/>
          <w:i/>
          <w:sz w:val="28"/>
          <w:szCs w:val="28"/>
        </w:rPr>
        <w:t>. Постановка звука К. Тема Игрушки</w:t>
      </w:r>
      <w:r w:rsidR="00240860" w:rsidRPr="006554AE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240860" w:rsidRPr="006554AE" w:rsidRDefault="00240860" w:rsidP="00240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AE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40860" w:rsidRDefault="00240860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-Здравствуй.</w:t>
      </w:r>
    </w:p>
    <w:p w:rsidR="00240860" w:rsidRDefault="002A6169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ты слышишь</w:t>
      </w:r>
      <w:r w:rsidR="00240860">
        <w:rPr>
          <w:rFonts w:ascii="Times New Roman" w:hAnsi="Times New Roman" w:cs="Times New Roman"/>
          <w:sz w:val="28"/>
          <w:szCs w:val="28"/>
        </w:rPr>
        <w:t>?</w:t>
      </w:r>
    </w:p>
    <w:p w:rsidR="00240860" w:rsidRDefault="002A6169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тебя зовут</w:t>
      </w:r>
      <w:r w:rsidR="00240860">
        <w:rPr>
          <w:rFonts w:ascii="Times New Roman" w:hAnsi="Times New Roman" w:cs="Times New Roman"/>
          <w:sz w:val="28"/>
          <w:szCs w:val="28"/>
        </w:rPr>
        <w:t>?</w:t>
      </w:r>
    </w:p>
    <w:p w:rsidR="00240860" w:rsidRDefault="002A6169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тебе лет</w:t>
      </w:r>
      <w:r w:rsidR="00240860">
        <w:rPr>
          <w:rFonts w:ascii="Times New Roman" w:hAnsi="Times New Roman" w:cs="Times New Roman"/>
          <w:sz w:val="28"/>
          <w:szCs w:val="28"/>
        </w:rPr>
        <w:t>?</w:t>
      </w:r>
    </w:p>
    <w:p w:rsidR="002A6169" w:rsidRDefault="002A6169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на уроке будем: читать, слушать, говорить, играть.</w:t>
      </w:r>
    </w:p>
    <w:p w:rsidR="00240860" w:rsidRPr="006554AE" w:rsidRDefault="00240860" w:rsidP="00240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54AE">
        <w:rPr>
          <w:rFonts w:ascii="Times New Roman" w:hAnsi="Times New Roman" w:cs="Times New Roman"/>
          <w:b/>
          <w:sz w:val="28"/>
          <w:szCs w:val="28"/>
        </w:rPr>
        <w:t xml:space="preserve"> часть занятия – формирование </w:t>
      </w:r>
      <w:r>
        <w:rPr>
          <w:rFonts w:ascii="Times New Roman" w:hAnsi="Times New Roman" w:cs="Times New Roman"/>
          <w:b/>
          <w:sz w:val="28"/>
          <w:szCs w:val="28"/>
        </w:rPr>
        <w:t>произношения</w:t>
      </w:r>
    </w:p>
    <w:p w:rsidR="00240860" w:rsidRDefault="002A6169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1.Работа над дыханием</w:t>
      </w:r>
      <w:r w:rsidR="00F2612F">
        <w:rPr>
          <w:rFonts w:ascii="Times New Roman" w:hAnsi="Times New Roman" w:cs="Times New Roman"/>
          <w:sz w:val="28"/>
          <w:szCs w:val="28"/>
        </w:rPr>
        <w:t>.</w:t>
      </w:r>
    </w:p>
    <w:p w:rsidR="00F2612F" w:rsidRDefault="00F2612F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выполняет упражнения «Загони мяч в ворота», «Сдуй листочек», «Автомат» (выполняется с полоской  бумаги П-П-П-П, Т-Т-Т-Т…).</w:t>
      </w:r>
    </w:p>
    <w:p w:rsidR="00240860" w:rsidRDefault="001030E7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2.Работа над силой голоса.</w:t>
      </w:r>
    </w:p>
    <w:p w:rsidR="00240860" w:rsidRDefault="001030E7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выполняет упражнения «Кукла плачет -  У__А__, У___А___», «Дети в лесу кричат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____У____А____У», «Зубки болят О___О___О___О», «Куклу качаем А__А__А__А». Проговаривает гласные звуки А-О-У  с голосом и без голоса.</w:t>
      </w:r>
    </w:p>
    <w:p w:rsidR="00240860" w:rsidRDefault="001030E7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3.Артикуляционная гимнастика.</w:t>
      </w:r>
    </w:p>
    <w:p w:rsidR="001030E7" w:rsidRDefault="001030E7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«Лопаточка», «Улыбочка», «Горка</w:t>
      </w:r>
      <w:r w:rsidR="007B4F14">
        <w:rPr>
          <w:rFonts w:ascii="Times New Roman" w:hAnsi="Times New Roman" w:cs="Times New Roman"/>
          <w:sz w:val="28"/>
          <w:szCs w:val="28"/>
        </w:rPr>
        <w:t>» (выполняет под счёт учителя).</w:t>
      </w:r>
      <w:r w:rsidR="003D7ECD">
        <w:rPr>
          <w:rFonts w:ascii="Times New Roman" w:hAnsi="Times New Roman" w:cs="Times New Roman"/>
          <w:sz w:val="28"/>
          <w:szCs w:val="28"/>
        </w:rPr>
        <w:t xml:space="preserve"> Используется фонетическая ритмика для постановки звука К.</w:t>
      </w:r>
    </w:p>
    <w:p w:rsidR="007B4F14" w:rsidRDefault="00240860" w:rsidP="007B4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B4F14">
        <w:rPr>
          <w:rFonts w:ascii="Times New Roman" w:hAnsi="Times New Roman" w:cs="Times New Roman"/>
          <w:sz w:val="28"/>
          <w:szCs w:val="28"/>
        </w:rPr>
        <w:t>Чтение слогов, слов, предложений.</w:t>
      </w:r>
    </w:p>
    <w:p w:rsidR="007B4F14" w:rsidRDefault="007B4F14" w:rsidP="007B4F1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Ап-Ап-Ап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сап</w:t>
      </w:r>
    </w:p>
    <w:p w:rsidR="007B4F14" w:rsidRDefault="007B4F14" w:rsidP="007B4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Оп-Оп-Оп - топ</w:t>
      </w:r>
    </w:p>
    <w:p w:rsidR="00240860" w:rsidRDefault="007B4F14" w:rsidP="007B4F1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п-Уп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суп</w:t>
      </w:r>
      <w:r w:rsidR="002408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14" w:rsidRDefault="007B4F14" w:rsidP="007B4F1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Ат-Ат-Ат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солдат</w:t>
      </w:r>
    </w:p>
    <w:p w:rsidR="007B4F14" w:rsidRDefault="007B4F14" w:rsidP="007B4F1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От-От-От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тот</w:t>
      </w:r>
    </w:p>
    <w:p w:rsidR="007B4F14" w:rsidRDefault="007B4F14" w:rsidP="007B4F1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Ут-Ут-Ут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тут</w:t>
      </w:r>
    </w:p>
    <w:p w:rsidR="007B4F14" w:rsidRDefault="007B4F14" w:rsidP="007B4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(несколько слов предъявляется на слух).</w:t>
      </w:r>
    </w:p>
    <w:p w:rsidR="007B4F14" w:rsidRDefault="003D7ECD" w:rsidP="007B4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Вова ест суп. Мама там. Вова тут.</w:t>
      </w:r>
    </w:p>
    <w:p w:rsidR="003D7ECD" w:rsidRDefault="003D7ECD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инутка. </w:t>
      </w:r>
    </w:p>
    <w:p w:rsidR="003D7ECD" w:rsidRDefault="003D7ECD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руками хлопаем: хлоп-хлоп-хлоп.</w:t>
      </w:r>
    </w:p>
    <w:p w:rsidR="003D7ECD" w:rsidRDefault="003D7ECD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ногами топаем: топ-топ-топ.</w:t>
      </w:r>
    </w:p>
    <w:p w:rsidR="00240860" w:rsidRDefault="003D7ECD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40860">
        <w:rPr>
          <w:rFonts w:ascii="Times New Roman" w:hAnsi="Times New Roman" w:cs="Times New Roman"/>
          <w:sz w:val="28"/>
          <w:szCs w:val="28"/>
        </w:rPr>
        <w:t xml:space="preserve"> движения </w:t>
      </w:r>
      <w:r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="00240860">
        <w:rPr>
          <w:rFonts w:ascii="Times New Roman" w:hAnsi="Times New Roman" w:cs="Times New Roman"/>
          <w:sz w:val="28"/>
          <w:szCs w:val="28"/>
        </w:rPr>
        <w:t>под музыкальное сопровождение).</w:t>
      </w:r>
    </w:p>
    <w:p w:rsidR="00240860" w:rsidRDefault="00240860" w:rsidP="00240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3FFF">
        <w:rPr>
          <w:rFonts w:ascii="Times New Roman" w:hAnsi="Times New Roman" w:cs="Times New Roman"/>
          <w:b/>
          <w:sz w:val="28"/>
          <w:szCs w:val="28"/>
        </w:rPr>
        <w:t xml:space="preserve"> часть занятия - развитие слухового восприятия</w:t>
      </w:r>
    </w:p>
    <w:p w:rsidR="00240860" w:rsidRDefault="00240860" w:rsidP="00240860">
      <w:pPr>
        <w:rPr>
          <w:rFonts w:ascii="Times New Roman" w:hAnsi="Times New Roman" w:cs="Times New Roman"/>
          <w:sz w:val="28"/>
          <w:szCs w:val="28"/>
        </w:rPr>
      </w:pPr>
      <w:r w:rsidRPr="00523FFF">
        <w:rPr>
          <w:rFonts w:ascii="Times New Roman" w:hAnsi="Times New Roman" w:cs="Times New Roman"/>
          <w:sz w:val="28"/>
          <w:szCs w:val="28"/>
        </w:rPr>
        <w:t>1.</w:t>
      </w:r>
      <w:r w:rsidR="00070391">
        <w:rPr>
          <w:rFonts w:ascii="Times New Roman" w:hAnsi="Times New Roman" w:cs="Times New Roman"/>
          <w:sz w:val="28"/>
          <w:szCs w:val="28"/>
        </w:rPr>
        <w:t>Выполнение поручений.</w:t>
      </w:r>
    </w:p>
    <w:p w:rsidR="00070391" w:rsidRDefault="00070391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-Покажи куклу.</w:t>
      </w:r>
    </w:p>
    <w:p w:rsidR="00070391" w:rsidRDefault="00070391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-Дай мяч.</w:t>
      </w:r>
    </w:p>
    <w:p w:rsidR="00070391" w:rsidRDefault="00070391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-Считай, сколько палочек?</w:t>
      </w:r>
    </w:p>
    <w:p w:rsidR="00070391" w:rsidRDefault="00070391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-Возьми 3 палочки (речевой материал предъявляется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слухо-зрительно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ЗУА).</w:t>
      </w:r>
    </w:p>
    <w:p w:rsidR="00240860" w:rsidRDefault="00070391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Тема «Игрушки».</w:t>
      </w:r>
    </w:p>
    <w:p w:rsidR="00070391" w:rsidRDefault="00070391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«Назови, что это?» (мяч, мишка, машина…).</w:t>
      </w:r>
    </w:p>
    <w:p w:rsidR="00070391" w:rsidRDefault="00070391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Подведение итогов.</w:t>
      </w:r>
    </w:p>
    <w:p w:rsidR="00240860" w:rsidRDefault="00240860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мы делали на уроке?</w:t>
      </w:r>
    </w:p>
    <w:p w:rsidR="00070391" w:rsidRDefault="00070391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-Читали, слушали, говорили, играли.</w:t>
      </w:r>
    </w:p>
    <w:p w:rsidR="00240860" w:rsidRDefault="00240860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-Молодец! Занималась очень хорошо!</w:t>
      </w:r>
    </w:p>
    <w:p w:rsidR="00240860" w:rsidRPr="00523FFF" w:rsidRDefault="00240860" w:rsidP="0024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окончен. До свидания!</w:t>
      </w:r>
    </w:p>
    <w:p w:rsidR="00BC4291" w:rsidRDefault="00BC4291"/>
    <w:p w:rsidR="00B01A87" w:rsidRDefault="00B01A87"/>
    <w:p w:rsidR="00B01A87" w:rsidRDefault="00B01A87"/>
    <w:p w:rsidR="00B01A87" w:rsidRDefault="00B01A87"/>
    <w:p w:rsidR="00B01A87" w:rsidRDefault="00B01A87"/>
    <w:p w:rsidR="00B01A87" w:rsidRDefault="00B01A87"/>
    <w:p w:rsidR="00B01A87" w:rsidRDefault="00B01A87"/>
    <w:p w:rsidR="00B01A87" w:rsidRDefault="00B01A87"/>
    <w:p w:rsidR="00B01A87" w:rsidRDefault="00B01A87"/>
    <w:p w:rsidR="00B01A87" w:rsidRDefault="00B01A87"/>
    <w:p w:rsidR="00B01A87" w:rsidRDefault="00B01A87"/>
    <w:p w:rsidR="00B01A87" w:rsidRDefault="00B01A87"/>
    <w:p w:rsidR="00B01A87" w:rsidRDefault="00B01A87"/>
    <w:p w:rsidR="00B01A87" w:rsidRDefault="00B01A87"/>
    <w:p w:rsidR="00B24A7D" w:rsidRPr="00113DC8" w:rsidRDefault="00B24A7D" w:rsidP="00113DC8">
      <w:pPr>
        <w:rPr>
          <w:rFonts w:ascii="Times New Roman" w:hAnsi="Times New Roman" w:cs="Times New Roman"/>
          <w:sz w:val="24"/>
          <w:szCs w:val="24"/>
        </w:rPr>
      </w:pPr>
    </w:p>
    <w:sectPr w:rsidR="00B24A7D" w:rsidRPr="00113DC8" w:rsidSect="009D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972D0"/>
    <w:multiLevelType w:val="hybridMultilevel"/>
    <w:tmpl w:val="C6D2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F004D"/>
    <w:multiLevelType w:val="hybridMultilevel"/>
    <w:tmpl w:val="7180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860"/>
    <w:rsid w:val="0000704A"/>
    <w:rsid w:val="00025659"/>
    <w:rsid w:val="00070391"/>
    <w:rsid w:val="00077F19"/>
    <w:rsid w:val="00082F07"/>
    <w:rsid w:val="00095384"/>
    <w:rsid w:val="000B250E"/>
    <w:rsid w:val="001030E7"/>
    <w:rsid w:val="00106491"/>
    <w:rsid w:val="00113DC8"/>
    <w:rsid w:val="00153AC7"/>
    <w:rsid w:val="00154328"/>
    <w:rsid w:val="0016771F"/>
    <w:rsid w:val="0017510D"/>
    <w:rsid w:val="001A21B8"/>
    <w:rsid w:val="001A2BE9"/>
    <w:rsid w:val="001A2EAD"/>
    <w:rsid w:val="001E5340"/>
    <w:rsid w:val="00240860"/>
    <w:rsid w:val="00242DE5"/>
    <w:rsid w:val="00280D29"/>
    <w:rsid w:val="00283D65"/>
    <w:rsid w:val="00286F31"/>
    <w:rsid w:val="002A04AB"/>
    <w:rsid w:val="002A6169"/>
    <w:rsid w:val="00344314"/>
    <w:rsid w:val="0034736C"/>
    <w:rsid w:val="00350213"/>
    <w:rsid w:val="003603C7"/>
    <w:rsid w:val="00383D09"/>
    <w:rsid w:val="0038440D"/>
    <w:rsid w:val="003A6B9C"/>
    <w:rsid w:val="003B122F"/>
    <w:rsid w:val="003D7ECD"/>
    <w:rsid w:val="003E6D32"/>
    <w:rsid w:val="003F568D"/>
    <w:rsid w:val="00416D87"/>
    <w:rsid w:val="0042062A"/>
    <w:rsid w:val="004321CF"/>
    <w:rsid w:val="00441B1B"/>
    <w:rsid w:val="0047098B"/>
    <w:rsid w:val="00487172"/>
    <w:rsid w:val="004A2AFC"/>
    <w:rsid w:val="004E0CE4"/>
    <w:rsid w:val="00596BE4"/>
    <w:rsid w:val="005A16BA"/>
    <w:rsid w:val="005F6844"/>
    <w:rsid w:val="006032A2"/>
    <w:rsid w:val="006145FF"/>
    <w:rsid w:val="006146B8"/>
    <w:rsid w:val="006658EC"/>
    <w:rsid w:val="006C1833"/>
    <w:rsid w:val="006C636A"/>
    <w:rsid w:val="006C69D8"/>
    <w:rsid w:val="006F4512"/>
    <w:rsid w:val="00725CFE"/>
    <w:rsid w:val="00752D73"/>
    <w:rsid w:val="00781205"/>
    <w:rsid w:val="007A63F1"/>
    <w:rsid w:val="007B0AE5"/>
    <w:rsid w:val="007B4F14"/>
    <w:rsid w:val="007D38FE"/>
    <w:rsid w:val="007E75E1"/>
    <w:rsid w:val="00802F3E"/>
    <w:rsid w:val="00814925"/>
    <w:rsid w:val="00852D57"/>
    <w:rsid w:val="008B7500"/>
    <w:rsid w:val="009139A7"/>
    <w:rsid w:val="00957C41"/>
    <w:rsid w:val="00997FF0"/>
    <w:rsid w:val="009A3858"/>
    <w:rsid w:val="009B7E7A"/>
    <w:rsid w:val="00A34F2E"/>
    <w:rsid w:val="00A64A8E"/>
    <w:rsid w:val="00A66859"/>
    <w:rsid w:val="00AA1D6F"/>
    <w:rsid w:val="00AC768C"/>
    <w:rsid w:val="00AF44C1"/>
    <w:rsid w:val="00B01A87"/>
    <w:rsid w:val="00B132C5"/>
    <w:rsid w:val="00B141C7"/>
    <w:rsid w:val="00B24A7D"/>
    <w:rsid w:val="00B46312"/>
    <w:rsid w:val="00B90E00"/>
    <w:rsid w:val="00BB26AB"/>
    <w:rsid w:val="00BC4291"/>
    <w:rsid w:val="00C42889"/>
    <w:rsid w:val="00C72FF9"/>
    <w:rsid w:val="00C740ED"/>
    <w:rsid w:val="00C925F4"/>
    <w:rsid w:val="00CD1F91"/>
    <w:rsid w:val="00D12C6E"/>
    <w:rsid w:val="00D37CB0"/>
    <w:rsid w:val="00D4097A"/>
    <w:rsid w:val="00D65B13"/>
    <w:rsid w:val="00D96AD5"/>
    <w:rsid w:val="00DC2118"/>
    <w:rsid w:val="00DE0C56"/>
    <w:rsid w:val="00DE178E"/>
    <w:rsid w:val="00DF0FBA"/>
    <w:rsid w:val="00E205C3"/>
    <w:rsid w:val="00E27336"/>
    <w:rsid w:val="00E76DEE"/>
    <w:rsid w:val="00E956FF"/>
    <w:rsid w:val="00EA4B5C"/>
    <w:rsid w:val="00EF6A58"/>
    <w:rsid w:val="00F2612F"/>
    <w:rsid w:val="00F552B3"/>
    <w:rsid w:val="00F66B19"/>
    <w:rsid w:val="00FB1AEC"/>
    <w:rsid w:val="00FB4669"/>
    <w:rsid w:val="00FF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8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3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dcterms:created xsi:type="dcterms:W3CDTF">2016-02-06T15:42:00Z</dcterms:created>
  <dcterms:modified xsi:type="dcterms:W3CDTF">2016-04-22T13:00:00Z</dcterms:modified>
</cp:coreProperties>
</file>